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1095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82"/>
        <w:gridCol w:w="182"/>
        <w:gridCol w:w="931"/>
        <w:gridCol w:w="19"/>
        <w:gridCol w:w="333"/>
        <w:gridCol w:w="381"/>
        <w:gridCol w:w="737"/>
        <w:gridCol w:w="708"/>
        <w:gridCol w:w="451"/>
        <w:gridCol w:w="567"/>
        <w:gridCol w:w="579"/>
        <w:gridCol w:w="592"/>
        <w:gridCol w:w="653"/>
        <w:gridCol w:w="509"/>
        <w:gridCol w:w="763"/>
        <w:gridCol w:w="520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应聘岗位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岗位代码</w:t>
            </w:r>
          </w:p>
        </w:tc>
        <w:tc>
          <w:tcPr>
            <w:tcW w:w="2401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例：经营部职员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AHJL2025SZ01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手机号码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电子邮箱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 名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民族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例：汉族、蒙古族</w:t>
            </w:r>
          </w:p>
        </w:tc>
        <w:tc>
          <w:tcPr>
            <w:tcW w:w="19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岁）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例：1990.03（35岁）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出生地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lang w:val="en-US" w:eastAsia="zh-CN"/>
              </w:rPr>
              <w:t>/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政治面貌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例：中共党员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入党时间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例：2023.09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身份证号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36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未婚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已婚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离异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健康状况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健康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一般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较差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目前税前年薪：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 w:themeColor="text1"/>
                <w:sz w:val="2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  <w:tc>
          <w:tcPr>
            <w:tcW w:w="3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期望税前年薪：</w:t>
            </w:r>
            <w:r>
              <w:rPr>
                <w:rFonts w:hint="default" w:ascii="Times New Roman" w:hAnsi="Times New Roman" w:eastAsia="黑体" w:cs="Times New Roman"/>
                <w:sz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专业技术职务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职业/执业资格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位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在职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起止时间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校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院系、专业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部门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职务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证明人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例：1990.03-1999.08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从就读院校开始填写/填写全部工作简历（校园招聘填写实习简历）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所持各类职（执）业资格证书、职称证书及专业技能证书的，将相关证书名称、资格（技能、专业）名称、证书编号等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奖惩情况（何时何地受到何种奖励、处分）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社会招聘填写主要工作内容和工作业绩（校园招聘填写实习内容及实习业绩）：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称 谓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名</w:t>
            </w: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年龄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政治面貌</w:t>
            </w: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父亲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母亲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配偶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是否曾经被解除过劳动合同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）1.是（如有请填写原因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u w:val="single"/>
                <w:lang w:val="en-US" w:eastAsia="zh-CN"/>
              </w:rPr>
              <w:t xml:space="preserve"> XXXXXXX 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）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是否有亲属在本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集团内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任职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在下面栏目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填写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信息）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亲属姓名</w:t>
            </w:r>
          </w:p>
        </w:tc>
        <w:tc>
          <w:tcPr>
            <w:tcW w:w="18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与本人关系</w:t>
            </w:r>
          </w:p>
        </w:tc>
        <w:tc>
          <w:tcPr>
            <w:tcW w:w="15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所在部门</w:t>
            </w:r>
          </w:p>
        </w:tc>
        <w:tc>
          <w:tcPr>
            <w:tcW w:w="32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10379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本人已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知晓招聘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公告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全部内容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上述所有资料或信息以及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所提供的材料真实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有效。如有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失实、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虚假，本人愿承担由此而引起的一切后果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280" w:firstLineChars="220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20" w:firstLineChars="10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注：请如实、完整地填写好上述信息后，将招聘报名表以“应聘岗位+姓名+联系方式”命名，Word版与签字后扫描件一并发送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，面试时须提交原件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DhkMzNhZmRmMjUwMzQxNjEyNGY1ZGRiYTAwNzUifQ=="/>
  </w:docVars>
  <w:rsids>
    <w:rsidRoot w:val="00000000"/>
    <w:rsid w:val="007C40B8"/>
    <w:rsid w:val="01E12A3E"/>
    <w:rsid w:val="02AF0E89"/>
    <w:rsid w:val="02BE788B"/>
    <w:rsid w:val="03C93DE0"/>
    <w:rsid w:val="044417CC"/>
    <w:rsid w:val="05A91BD8"/>
    <w:rsid w:val="06654509"/>
    <w:rsid w:val="0A2C4A62"/>
    <w:rsid w:val="0A2F3646"/>
    <w:rsid w:val="0B0523A4"/>
    <w:rsid w:val="0C1F08F2"/>
    <w:rsid w:val="0D961A29"/>
    <w:rsid w:val="0F591CFE"/>
    <w:rsid w:val="11855DCB"/>
    <w:rsid w:val="11D413CD"/>
    <w:rsid w:val="11E6296C"/>
    <w:rsid w:val="1205799E"/>
    <w:rsid w:val="12383670"/>
    <w:rsid w:val="12C67936"/>
    <w:rsid w:val="13211AA9"/>
    <w:rsid w:val="13D42198"/>
    <w:rsid w:val="1518152A"/>
    <w:rsid w:val="160F7356"/>
    <w:rsid w:val="162B22EC"/>
    <w:rsid w:val="16387403"/>
    <w:rsid w:val="174F244F"/>
    <w:rsid w:val="17627DEA"/>
    <w:rsid w:val="17A675DA"/>
    <w:rsid w:val="187325A2"/>
    <w:rsid w:val="19341979"/>
    <w:rsid w:val="1A325A0A"/>
    <w:rsid w:val="1DD73282"/>
    <w:rsid w:val="1F0A017C"/>
    <w:rsid w:val="1F1056AB"/>
    <w:rsid w:val="20107E7B"/>
    <w:rsid w:val="20974FA6"/>
    <w:rsid w:val="22963C78"/>
    <w:rsid w:val="25DB26A8"/>
    <w:rsid w:val="294E3354"/>
    <w:rsid w:val="2A9C0A77"/>
    <w:rsid w:val="310F5189"/>
    <w:rsid w:val="34D51031"/>
    <w:rsid w:val="36961BFF"/>
    <w:rsid w:val="37797035"/>
    <w:rsid w:val="398B2926"/>
    <w:rsid w:val="3A6D4E67"/>
    <w:rsid w:val="3AC72CFB"/>
    <w:rsid w:val="3B5A5598"/>
    <w:rsid w:val="3B64607D"/>
    <w:rsid w:val="3D7B6A6D"/>
    <w:rsid w:val="3DC3391F"/>
    <w:rsid w:val="3E9D27FB"/>
    <w:rsid w:val="405A3622"/>
    <w:rsid w:val="40600DAE"/>
    <w:rsid w:val="40F806B3"/>
    <w:rsid w:val="418D1149"/>
    <w:rsid w:val="431762B8"/>
    <w:rsid w:val="438D5095"/>
    <w:rsid w:val="43CE2C49"/>
    <w:rsid w:val="443D0537"/>
    <w:rsid w:val="44E644B0"/>
    <w:rsid w:val="45921C25"/>
    <w:rsid w:val="45F27091"/>
    <w:rsid w:val="469B5729"/>
    <w:rsid w:val="46EB0968"/>
    <w:rsid w:val="475B1488"/>
    <w:rsid w:val="47F15C97"/>
    <w:rsid w:val="49B52FF9"/>
    <w:rsid w:val="49D33E49"/>
    <w:rsid w:val="4C9D17F9"/>
    <w:rsid w:val="4CE7543A"/>
    <w:rsid w:val="4E077A90"/>
    <w:rsid w:val="4E3A4FCB"/>
    <w:rsid w:val="4E5B2D9E"/>
    <w:rsid w:val="4FA904C1"/>
    <w:rsid w:val="53103647"/>
    <w:rsid w:val="55482300"/>
    <w:rsid w:val="566C417B"/>
    <w:rsid w:val="5944524E"/>
    <w:rsid w:val="596B2ECC"/>
    <w:rsid w:val="5A47502D"/>
    <w:rsid w:val="5C553A88"/>
    <w:rsid w:val="5D020536"/>
    <w:rsid w:val="5EAD4EE1"/>
    <w:rsid w:val="61951233"/>
    <w:rsid w:val="61A316BC"/>
    <w:rsid w:val="620E45EE"/>
    <w:rsid w:val="62184EFE"/>
    <w:rsid w:val="646060BC"/>
    <w:rsid w:val="64783763"/>
    <w:rsid w:val="64F56CEE"/>
    <w:rsid w:val="65423CAE"/>
    <w:rsid w:val="65A550CF"/>
    <w:rsid w:val="65B85388"/>
    <w:rsid w:val="67D2434B"/>
    <w:rsid w:val="686F7E78"/>
    <w:rsid w:val="68A0138B"/>
    <w:rsid w:val="6CAF619F"/>
    <w:rsid w:val="6D242088"/>
    <w:rsid w:val="6D9D22EE"/>
    <w:rsid w:val="6F33787F"/>
    <w:rsid w:val="706C0A1F"/>
    <w:rsid w:val="71435060"/>
    <w:rsid w:val="744F15C2"/>
    <w:rsid w:val="764E51C5"/>
    <w:rsid w:val="76704CDE"/>
    <w:rsid w:val="76BB18DA"/>
    <w:rsid w:val="76FB0145"/>
    <w:rsid w:val="7801636E"/>
    <w:rsid w:val="7809377A"/>
    <w:rsid w:val="79A25A9A"/>
    <w:rsid w:val="7A1A6052"/>
    <w:rsid w:val="7BD26295"/>
    <w:rsid w:val="7CE85FF3"/>
    <w:rsid w:val="7DC66335"/>
    <w:rsid w:val="7DE40569"/>
    <w:rsid w:val="7E96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687</Characters>
  <Lines>1</Lines>
  <Paragraphs>1</Paragraphs>
  <TotalTime>65</TotalTime>
  <ScaleCrop>false</ScaleCrop>
  <LinksUpToDate>false</LinksUpToDate>
  <CharactersWithSpaces>807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2024-05-21T16:09:00Z</dcterms:created>
  <dc:creator>Administrator</dc:creator>
  <cp:lastModifiedBy>张勇</cp:lastModifiedBy>
  <cp:lastPrinted>2025-04-07T11:44:00Z</cp:lastPrinted>
  <dcterms:modified xsi:type="dcterms:W3CDTF">2025-10-09T07:34:14Z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547D02E3B40349CEB1223F0FBEBF3ADA_13</vt:lpwstr>
  </property>
  <property fmtid="{D5CDD505-2E9C-101B-9397-08002B2CF9AE}" pid="4" name="KSOTemplateDocerSaveRecord">
    <vt:lpwstr>eyJoZGlkIjoiZDMyOGJiN2Y2NDNiZGJjMjAxMjlkMmY3NGVkODQ4MzYifQ==</vt:lpwstr>
  </property>
</Properties>
</file>